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F6F" w:rsidRPr="00B63F6F" w:rsidRDefault="00B63F6F" w:rsidP="00B63F6F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3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Всероссийская олимп</w:t>
      </w:r>
      <w:bookmarkStart w:id="0" w:name="_GoBack"/>
      <w:bookmarkEnd w:id="0"/>
      <w:r w:rsidRPr="00B63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иада школьников по истории</w:t>
      </w:r>
    </w:p>
    <w:p w:rsidR="00B63F6F" w:rsidRPr="00B63F6F" w:rsidRDefault="00B63F6F" w:rsidP="00B63F6F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3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Школьный  этап </w:t>
      </w:r>
      <w:r w:rsidRPr="00B63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textWrapping" w:clear="all"/>
        <w:t>2021 – 2022 учебный год</w:t>
      </w:r>
      <w:r w:rsidRPr="00B63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textWrapping" w:clear="all"/>
        <w:t>6 класс</w:t>
      </w:r>
    </w:p>
    <w:p w:rsidR="00B63F6F" w:rsidRPr="00B63F6F" w:rsidRDefault="00B63F6F" w:rsidP="00B63F6F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3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Задания</w:t>
      </w:r>
    </w:p>
    <w:p w:rsidR="00B63F6F" w:rsidRPr="00B63F6F" w:rsidRDefault="00B63F6F" w:rsidP="00B63F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Время выполнения – 45</w:t>
      </w:r>
      <w:r w:rsidRPr="00B63F6F">
        <w:rPr>
          <w:rFonts w:ascii="Times New Roman" w:hAnsi="Times New Roman"/>
          <w:b/>
          <w:sz w:val="28"/>
          <w:szCs w:val="28"/>
        </w:rPr>
        <w:t xml:space="preserve"> минут, максимальный балл – </w:t>
      </w:r>
      <w:r>
        <w:rPr>
          <w:rFonts w:ascii="Times New Roman" w:hAnsi="Times New Roman"/>
          <w:b/>
          <w:sz w:val="28"/>
          <w:szCs w:val="28"/>
        </w:rPr>
        <w:t>53 балла</w:t>
      </w:r>
    </w:p>
    <w:p w:rsidR="00DE3F0C" w:rsidRPr="00B63F6F" w:rsidRDefault="00DE3F0C" w:rsidP="00B63F6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E3F0C" w:rsidRDefault="00DE3F0C" w:rsidP="004A53DB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53DB" w:rsidRDefault="004A53DB" w:rsidP="004A53DB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  <w:u w:val="single"/>
        </w:rPr>
        <w:t>Задание №</w:t>
      </w:r>
      <w:r w:rsidR="00BF08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81D1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081D1C">
        <w:rPr>
          <w:rFonts w:ascii="Times New Roman" w:hAnsi="Times New Roman" w:cs="Times New Roman"/>
          <w:b/>
          <w:sz w:val="28"/>
          <w:szCs w:val="28"/>
        </w:rPr>
        <w:t>. Выбери правильный ответ</w:t>
      </w:r>
      <w:r w:rsidR="000E7DBD" w:rsidRPr="000E7DBD">
        <w:rPr>
          <w:rFonts w:ascii="Times New Roman" w:hAnsi="Times New Roman" w:cs="Times New Roman"/>
          <w:b/>
          <w:sz w:val="28"/>
          <w:szCs w:val="28"/>
        </w:rPr>
        <w:t>. Ответы внесите в таблицу.</w:t>
      </w:r>
      <w:r w:rsidR="000E7DB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E7DBD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081D1C">
        <w:rPr>
          <w:rFonts w:ascii="Times New Roman" w:hAnsi="Times New Roman" w:cs="Times New Roman"/>
          <w:i/>
          <w:iCs/>
          <w:sz w:val="28"/>
          <w:szCs w:val="28"/>
        </w:rPr>
        <w:t>1 балл за каждый правильный от</w:t>
      </w:r>
      <w:r w:rsidR="00DE3F0C">
        <w:rPr>
          <w:rFonts w:ascii="Times New Roman" w:hAnsi="Times New Roman" w:cs="Times New Roman"/>
          <w:i/>
          <w:iCs/>
          <w:sz w:val="28"/>
          <w:szCs w:val="28"/>
        </w:rPr>
        <w:t xml:space="preserve">вет, </w:t>
      </w:r>
      <w:proofErr w:type="gramStart"/>
      <w:r w:rsidR="00DE3F0C">
        <w:rPr>
          <w:rFonts w:ascii="Times New Roman" w:hAnsi="Times New Roman" w:cs="Times New Roman"/>
          <w:i/>
          <w:iCs/>
          <w:sz w:val="28"/>
          <w:szCs w:val="28"/>
        </w:rPr>
        <w:t>максимальное</w:t>
      </w:r>
      <w:proofErr w:type="gramEnd"/>
      <w:r w:rsidR="00DE3F0C">
        <w:rPr>
          <w:rFonts w:ascii="Times New Roman" w:hAnsi="Times New Roman" w:cs="Times New Roman"/>
          <w:i/>
          <w:iCs/>
          <w:sz w:val="28"/>
          <w:szCs w:val="28"/>
        </w:rPr>
        <w:t xml:space="preserve"> количество-12</w:t>
      </w:r>
      <w:r w:rsidRPr="00081D1C">
        <w:rPr>
          <w:rFonts w:ascii="Times New Roman" w:hAnsi="Times New Roman" w:cs="Times New Roman"/>
          <w:i/>
          <w:iCs/>
          <w:sz w:val="28"/>
          <w:szCs w:val="28"/>
        </w:rPr>
        <w:t xml:space="preserve"> баллов).</w:t>
      </w:r>
    </w:p>
    <w:p w:rsidR="00DE3F0C" w:rsidRDefault="00DE3F0C" w:rsidP="004A53DB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812"/>
        <w:gridCol w:w="812"/>
        <w:gridCol w:w="812"/>
        <w:gridCol w:w="813"/>
        <w:gridCol w:w="812"/>
        <w:gridCol w:w="812"/>
        <w:gridCol w:w="812"/>
        <w:gridCol w:w="813"/>
        <w:gridCol w:w="812"/>
        <w:gridCol w:w="812"/>
        <w:gridCol w:w="812"/>
        <w:gridCol w:w="813"/>
      </w:tblGrid>
      <w:tr w:rsidR="00DE3F0C" w:rsidTr="000E7DBD">
        <w:trPr>
          <w:trHeight w:val="330"/>
        </w:trPr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</w:p>
        </w:tc>
        <w:tc>
          <w:tcPr>
            <w:tcW w:w="813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813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9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11</w:t>
            </w:r>
          </w:p>
        </w:tc>
        <w:tc>
          <w:tcPr>
            <w:tcW w:w="813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E3F0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12</w:t>
            </w:r>
          </w:p>
        </w:tc>
      </w:tr>
      <w:tr w:rsidR="00DE3F0C" w:rsidTr="000E7DBD">
        <w:trPr>
          <w:trHeight w:val="315"/>
        </w:trPr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3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3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813" w:type="dxa"/>
          </w:tcPr>
          <w:p w:rsidR="00DE3F0C" w:rsidRPr="00DE3F0C" w:rsidRDefault="00DE3F0C" w:rsidP="00DE3F0C">
            <w:pPr>
              <w:pStyle w:val="a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040F0B" w:rsidRDefault="00040F0B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1. Как называется древняя пещера на Южном Урале, в которой были найдены произведения первобытного искусства?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81D1C">
        <w:rPr>
          <w:rFonts w:ascii="Times New Roman" w:hAnsi="Times New Roman" w:cs="Times New Roman"/>
          <w:sz w:val="28"/>
          <w:szCs w:val="28"/>
        </w:rPr>
        <w:t>Альтамира</w:t>
      </w:r>
      <w:proofErr w:type="spellEnd"/>
      <w:r w:rsidRPr="00081D1C">
        <w:rPr>
          <w:rFonts w:ascii="Times New Roman" w:hAnsi="Times New Roman" w:cs="Times New Roman"/>
          <w:sz w:val="28"/>
          <w:szCs w:val="28"/>
        </w:rPr>
        <w:t>;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81D1C">
        <w:rPr>
          <w:rFonts w:ascii="Times New Roman" w:hAnsi="Times New Roman" w:cs="Times New Roman"/>
          <w:sz w:val="28"/>
          <w:szCs w:val="28"/>
        </w:rPr>
        <w:t>Капова</w:t>
      </w:r>
      <w:proofErr w:type="spellEnd"/>
      <w:r w:rsidRPr="00081D1C">
        <w:rPr>
          <w:rFonts w:ascii="Times New Roman" w:hAnsi="Times New Roman" w:cs="Times New Roman"/>
          <w:sz w:val="28"/>
          <w:szCs w:val="28"/>
        </w:rPr>
        <w:t xml:space="preserve"> пещера;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081D1C">
        <w:rPr>
          <w:rFonts w:ascii="Times New Roman" w:hAnsi="Times New Roman" w:cs="Times New Roman"/>
          <w:sz w:val="28"/>
          <w:szCs w:val="28"/>
        </w:rPr>
        <w:t>Ляско</w:t>
      </w:r>
      <w:proofErr w:type="spellEnd"/>
      <w:r w:rsidRPr="00081D1C">
        <w:rPr>
          <w:rFonts w:ascii="Times New Roman" w:hAnsi="Times New Roman" w:cs="Times New Roman"/>
          <w:sz w:val="28"/>
          <w:szCs w:val="28"/>
        </w:rPr>
        <w:t>;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пещера первобытного человека;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2. Двойная корона египетских фараонов символизировала: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А) союз богов неба и земли;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объединение Южного и Северного царств;</w:t>
      </w:r>
    </w:p>
    <w:p w:rsidR="004A53DB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царство «Мертвых и </w:t>
      </w:r>
      <w:r w:rsidR="004A53DB" w:rsidRPr="00081D1C">
        <w:rPr>
          <w:rFonts w:ascii="Times New Roman" w:hAnsi="Times New Roman" w:cs="Times New Roman"/>
          <w:sz w:val="28"/>
          <w:szCs w:val="28"/>
        </w:rPr>
        <w:t>живых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A53DB" w:rsidRPr="00081D1C">
        <w:rPr>
          <w:rFonts w:ascii="Times New Roman" w:hAnsi="Times New Roman" w:cs="Times New Roman"/>
          <w:sz w:val="28"/>
          <w:szCs w:val="28"/>
        </w:rPr>
        <w:t>;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союз фараона и вельмож.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3. Первую монету в мире из сплава золота и серебра стали чеканить: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в Мидии;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в Лидии;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в Финикии;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в Персии.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4. Кастовая организация общества существовала: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в Египте;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в Китае;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в Индии;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в Греции.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5. Великая китайская стена была построена, чтобы: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А) обезопасить страну от кочевников;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Б) продемонстрировать могущество династии </w:t>
      </w:r>
      <w:proofErr w:type="spellStart"/>
      <w:r w:rsidRPr="00081D1C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081D1C">
        <w:rPr>
          <w:rFonts w:ascii="Times New Roman" w:hAnsi="Times New Roman" w:cs="Times New Roman"/>
          <w:sz w:val="28"/>
          <w:szCs w:val="28"/>
        </w:rPr>
        <w:t>;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В) препятствовать побегам непокорных врагов;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поделить страну между двумя противоборствующими династиями.</w:t>
      </w:r>
    </w:p>
    <w:p w:rsidR="00A5584E" w:rsidRDefault="00A5584E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A53DB" w:rsidRPr="00081D1C" w:rsidRDefault="00DE3F0C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Поэма Гомера </w:t>
      </w:r>
      <w:r w:rsidRPr="00DE3F0C">
        <w:rPr>
          <w:rFonts w:ascii="Times New Roman" w:hAnsi="Times New Roman" w:cs="Times New Roman"/>
          <w:b/>
          <w:i/>
          <w:sz w:val="28"/>
          <w:szCs w:val="28"/>
        </w:rPr>
        <w:t>«Илиада»</w:t>
      </w:r>
      <w:r w:rsidR="004A53DB" w:rsidRPr="00081D1C">
        <w:rPr>
          <w:rFonts w:ascii="Times New Roman" w:hAnsi="Times New Roman" w:cs="Times New Roman"/>
          <w:b/>
          <w:sz w:val="28"/>
          <w:szCs w:val="28"/>
        </w:rPr>
        <w:t xml:space="preserve"> посвящена: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Гераклу и его подвигам;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жизни олимпийских богов;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Троянской войне;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Греко-персидским войнам.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DE3F0C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Слово </w:t>
      </w:r>
      <w:r w:rsidRPr="00DE3F0C">
        <w:rPr>
          <w:rFonts w:ascii="Times New Roman" w:hAnsi="Times New Roman" w:cs="Times New Roman"/>
          <w:b/>
          <w:i/>
          <w:sz w:val="28"/>
          <w:szCs w:val="28"/>
        </w:rPr>
        <w:t>«демократия»</w:t>
      </w:r>
      <w:r w:rsidR="004A53DB" w:rsidRPr="00081D1C">
        <w:rPr>
          <w:rFonts w:ascii="Times New Roman" w:hAnsi="Times New Roman" w:cs="Times New Roman"/>
          <w:b/>
          <w:sz w:val="28"/>
          <w:szCs w:val="28"/>
        </w:rPr>
        <w:t xml:space="preserve"> переводится с греческого языка как: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общественное дело;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правление народа;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правление знати;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правление толпы.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DE3F0C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Выражение </w:t>
      </w:r>
      <w:r w:rsidRPr="00DE3F0C">
        <w:rPr>
          <w:rFonts w:ascii="Times New Roman" w:hAnsi="Times New Roman" w:cs="Times New Roman"/>
          <w:b/>
          <w:i/>
          <w:sz w:val="28"/>
          <w:szCs w:val="28"/>
        </w:rPr>
        <w:t>«Жребий брошен!»</w:t>
      </w:r>
      <w:r w:rsidR="004A53DB" w:rsidRPr="00081D1C">
        <w:rPr>
          <w:rFonts w:ascii="Times New Roman" w:hAnsi="Times New Roman" w:cs="Times New Roman"/>
          <w:b/>
          <w:sz w:val="28"/>
          <w:szCs w:val="28"/>
        </w:rPr>
        <w:t xml:space="preserve"> произнес знаменитый полководец: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Кир Великий;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Александр Македонский;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Ганнибал;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Гай Юлий Цезарь.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 xml:space="preserve">9. В каком году Римская империя распалась на </w:t>
      </w:r>
      <w:proofErr w:type="gramStart"/>
      <w:r w:rsidRPr="00081D1C">
        <w:rPr>
          <w:rFonts w:ascii="Times New Roman" w:hAnsi="Times New Roman" w:cs="Times New Roman"/>
          <w:b/>
          <w:sz w:val="28"/>
          <w:szCs w:val="28"/>
        </w:rPr>
        <w:t>Западную</w:t>
      </w:r>
      <w:proofErr w:type="gramEnd"/>
      <w:r w:rsidRPr="00081D1C">
        <w:rPr>
          <w:rFonts w:ascii="Times New Roman" w:hAnsi="Times New Roman" w:cs="Times New Roman"/>
          <w:b/>
          <w:sz w:val="28"/>
          <w:szCs w:val="28"/>
        </w:rPr>
        <w:t xml:space="preserve"> и Восточную: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395 г.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410 г.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455 г.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476 г.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10. Какое германское племя в 455 г. захватило Рим и подвергло его двухнедельному разграблению и разрушению: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А) франки 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Б) готы</w:t>
      </w:r>
    </w:p>
    <w:p w:rsidR="00DE3F0C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 xml:space="preserve">В) саксы </w:t>
      </w:r>
    </w:p>
    <w:p w:rsidR="004A53DB" w:rsidRDefault="004A53DB" w:rsidP="004A53DB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Г) вандалы.</w:t>
      </w:r>
    </w:p>
    <w:p w:rsidR="00DE3F0C" w:rsidRPr="00081D1C" w:rsidRDefault="00DE3F0C" w:rsidP="004A53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1D1C">
        <w:rPr>
          <w:rFonts w:ascii="Times New Roman" w:hAnsi="Times New Roman" w:cs="Times New Roman"/>
          <w:b/>
          <w:sz w:val="28"/>
          <w:szCs w:val="28"/>
          <w:lang w:eastAsia="ru-RU"/>
        </w:rPr>
        <w:t>11. Древнегреческий  историк Геродот описывал жизнь племён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81D1C">
        <w:rPr>
          <w:rFonts w:ascii="Times New Roman" w:hAnsi="Times New Roman" w:cs="Times New Roman"/>
          <w:sz w:val="28"/>
          <w:szCs w:val="28"/>
          <w:lang w:eastAsia="ru-RU"/>
        </w:rPr>
        <w:t>А) Финно-угорских  племён</w:t>
      </w:r>
    </w:p>
    <w:p w:rsidR="004A53DB" w:rsidRPr="00081D1C" w:rsidRDefault="004A53DB" w:rsidP="004A53DB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81D1C">
        <w:rPr>
          <w:rFonts w:ascii="Times New Roman" w:hAnsi="Times New Roman" w:cs="Times New Roman"/>
          <w:sz w:val="28"/>
          <w:szCs w:val="28"/>
          <w:lang w:eastAsia="ru-RU"/>
        </w:rPr>
        <w:t>Б) скифов</w:t>
      </w:r>
    </w:p>
    <w:p w:rsidR="004A53DB" w:rsidRPr="00081D1C" w:rsidRDefault="004A53DB" w:rsidP="004053D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81D1C">
        <w:rPr>
          <w:rFonts w:ascii="Times New Roman" w:hAnsi="Times New Roman" w:cs="Times New Roman"/>
          <w:sz w:val="28"/>
          <w:szCs w:val="28"/>
          <w:lang w:eastAsia="ru-RU"/>
        </w:rPr>
        <w:t>В) марийцев; </w:t>
      </w:r>
    </w:p>
    <w:p w:rsidR="00CB60AB" w:rsidRDefault="004A53DB" w:rsidP="004053D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81D1C">
        <w:rPr>
          <w:rFonts w:ascii="Times New Roman" w:hAnsi="Times New Roman" w:cs="Times New Roman"/>
          <w:sz w:val="28"/>
          <w:szCs w:val="28"/>
          <w:lang w:eastAsia="ru-RU"/>
        </w:rPr>
        <w:t>Г) северян</w:t>
      </w:r>
    </w:p>
    <w:p w:rsidR="00DE3F0C" w:rsidRPr="00081D1C" w:rsidRDefault="00DE3F0C" w:rsidP="004053D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53DB" w:rsidRPr="00081D1C" w:rsidRDefault="004A53DB" w:rsidP="004053DD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b/>
          <w:bCs/>
          <w:sz w:val="28"/>
          <w:szCs w:val="28"/>
        </w:rPr>
        <w:t>12.Толчком к Великому переселению народов послужило вторжение из глубин Азии кочевников:</w:t>
      </w:r>
    </w:p>
    <w:p w:rsidR="004A53DB" w:rsidRPr="00081D1C" w:rsidRDefault="004A53DB" w:rsidP="004053DD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А. вандалов</w:t>
      </w:r>
    </w:p>
    <w:p w:rsidR="004A53DB" w:rsidRPr="00081D1C" w:rsidRDefault="004A53DB" w:rsidP="004053DD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Б. остготов</w:t>
      </w:r>
    </w:p>
    <w:p w:rsidR="004A53DB" w:rsidRPr="00081D1C" w:rsidRDefault="004A53DB" w:rsidP="004053DD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В. вестготов</w:t>
      </w:r>
    </w:p>
    <w:p w:rsidR="004A53DB" w:rsidRPr="00081D1C" w:rsidRDefault="004A53DB" w:rsidP="004053DD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Г. франков</w:t>
      </w:r>
    </w:p>
    <w:p w:rsidR="004A53DB" w:rsidRDefault="004A53DB" w:rsidP="004053DD">
      <w:pPr>
        <w:pStyle w:val="a4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t>Д. гуннов.</w:t>
      </w:r>
    </w:p>
    <w:p w:rsidR="00081D1C" w:rsidRPr="00081D1C" w:rsidRDefault="00081D1C" w:rsidP="004053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053DD" w:rsidRDefault="004053DD" w:rsidP="004053DD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081D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Задание № 2.</w:t>
      </w:r>
      <w:r w:rsidRPr="00081D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Соотнесите имя правителя с историческим фактом. </w:t>
      </w:r>
      <w:r w:rsidRPr="00081D1C">
        <w:rPr>
          <w:rFonts w:ascii="Times New Roman" w:hAnsi="Times New Roman" w:cs="Times New Roman"/>
          <w:i/>
          <w:sz w:val="28"/>
          <w:szCs w:val="28"/>
        </w:rPr>
        <w:t>(1 балл за каждый правильный ответ, максимальное количество- 9 баллов).</w:t>
      </w:r>
    </w:p>
    <w:p w:rsidR="00BF0859" w:rsidRPr="00081D1C" w:rsidRDefault="00BF0859" w:rsidP="004053DD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5954"/>
      </w:tblGrid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Александр Македонский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Организация библиотеки глиняных книг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Ашшурбанапал</w:t>
            </w:r>
            <w:proofErr w:type="spellEnd"/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Создание древнейших законов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Константин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Строительство самой длинной стены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spellStart"/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Октавиан</w:t>
            </w:r>
            <w:proofErr w:type="spellEnd"/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Август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Создание новой религии – буддизма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Соломон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Строительство храма бога Яхве в Иерусалиме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Хаммурапи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Захват единоличной власти в Риме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Царевич Гаутама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Военный поход в Индию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З) </w:t>
            </w:r>
            <w:proofErr w:type="spellStart"/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Цинь</w:t>
            </w:r>
            <w:proofErr w:type="spellEnd"/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Шихуан</w:t>
            </w:r>
            <w:proofErr w:type="spellEnd"/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Разрешение христианам открыто молиться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53DD" w:rsidRPr="00081D1C" w:rsidTr="00D43E0E">
        <w:tc>
          <w:tcPr>
            <w:tcW w:w="3549" w:type="dxa"/>
            <w:shd w:val="clear" w:color="auto" w:fill="FFFFFF"/>
            <w:hideMark/>
          </w:tcPr>
          <w:p w:rsidR="004053DD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И) Юлий Цезарь</w:t>
            </w:r>
          </w:p>
        </w:tc>
        <w:tc>
          <w:tcPr>
            <w:tcW w:w="5954" w:type="dxa"/>
            <w:shd w:val="clear" w:color="auto" w:fill="FFFFFF"/>
            <w:hideMark/>
          </w:tcPr>
          <w:p w:rsidR="004053DD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53DD" w:rsidRPr="00081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Установление империи</w:t>
            </w:r>
          </w:p>
          <w:p w:rsidR="00BF0859" w:rsidRPr="00081D1C" w:rsidRDefault="00BF0859" w:rsidP="00BF085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1D1C" w:rsidRDefault="00081D1C" w:rsidP="004053DD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41B" w:rsidRDefault="00A4241B" w:rsidP="000D7B1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A4241B" w:rsidRPr="00081D1C" w:rsidRDefault="00A4241B" w:rsidP="00A4241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  <w:u w:val="single"/>
        </w:rPr>
        <w:t>Задание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  <w:r w:rsidRPr="00081D1C">
        <w:rPr>
          <w:rFonts w:ascii="Times New Roman" w:hAnsi="Times New Roman" w:cs="Times New Roman"/>
          <w:sz w:val="28"/>
          <w:szCs w:val="28"/>
        </w:rPr>
        <w:t>.  </w:t>
      </w:r>
      <w:r w:rsidRPr="00081D1C">
        <w:rPr>
          <w:rFonts w:ascii="Times New Roman" w:hAnsi="Times New Roman" w:cs="Times New Roman"/>
          <w:b/>
          <w:sz w:val="28"/>
          <w:szCs w:val="28"/>
        </w:rPr>
        <w:t>По описанию определите, в каком сооружении Древнего мира происходило событие, о котором идет речь в отрывке.</w:t>
      </w:r>
    </w:p>
    <w:p w:rsidR="00A4241B" w:rsidRPr="00081D1C" w:rsidRDefault="00A4241B" w:rsidP="00A4241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81D1C">
        <w:rPr>
          <w:rFonts w:ascii="Times New Roman" w:hAnsi="Times New Roman" w:cs="Times New Roman"/>
          <w:b/>
          <w:sz w:val="28"/>
          <w:szCs w:val="28"/>
        </w:rPr>
        <w:t>Соотнесите описание с приведенными изображениями сооружений. Выберите иллюстрацию с изображением этого сооружения, укажите соответствующий номер.</w:t>
      </w:r>
      <w:r w:rsidR="00C74A96" w:rsidRPr="00C74A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74A96">
        <w:rPr>
          <w:rFonts w:ascii="Times New Roman" w:hAnsi="Times New Roman" w:cs="Times New Roman"/>
          <w:i/>
          <w:iCs/>
          <w:sz w:val="28"/>
          <w:szCs w:val="28"/>
        </w:rPr>
        <w:t xml:space="preserve">(2 </w:t>
      </w:r>
      <w:r w:rsidR="00C74A96" w:rsidRPr="00081D1C">
        <w:rPr>
          <w:rFonts w:ascii="Times New Roman" w:hAnsi="Times New Roman" w:cs="Times New Roman"/>
          <w:i/>
          <w:iCs/>
          <w:sz w:val="28"/>
          <w:szCs w:val="28"/>
        </w:rPr>
        <w:t>балла за каждый правильный отв</w:t>
      </w:r>
      <w:r w:rsidR="00C74A96">
        <w:rPr>
          <w:rFonts w:ascii="Times New Roman" w:hAnsi="Times New Roman" w:cs="Times New Roman"/>
          <w:i/>
          <w:iCs/>
          <w:sz w:val="28"/>
          <w:szCs w:val="28"/>
        </w:rPr>
        <w:t>ет, максимальное количество – 8 баллов).</w:t>
      </w:r>
      <w:r w:rsidR="00C74A96" w:rsidRPr="00081D1C">
        <w:rPr>
          <w:rFonts w:ascii="Times New Roman" w:hAnsi="Times New Roman" w:cs="Times New Roman"/>
          <w:sz w:val="28"/>
          <w:szCs w:val="28"/>
        </w:rPr>
        <w:br/>
      </w:r>
    </w:p>
    <w:p w:rsidR="00397AE0" w:rsidRDefault="00C74A96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7A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241B" w:rsidRPr="00397AE0">
        <w:rPr>
          <w:rFonts w:ascii="Times New Roman" w:hAnsi="Times New Roman" w:cs="Times New Roman"/>
          <w:i/>
          <w:sz w:val="28"/>
          <w:szCs w:val="28"/>
        </w:rPr>
        <w:t xml:space="preserve">«Великие игры давались на счет государства или назначенными для того высшими сановниками на собственный счет. Сами наездники или </w:t>
      </w:r>
      <w:proofErr w:type="gramStart"/>
      <w:r w:rsidR="00A4241B" w:rsidRPr="00397AE0">
        <w:rPr>
          <w:rFonts w:ascii="Times New Roman" w:hAnsi="Times New Roman" w:cs="Times New Roman"/>
          <w:i/>
          <w:sz w:val="28"/>
          <w:szCs w:val="28"/>
        </w:rPr>
        <w:t>возницы, правившие колесницами были</w:t>
      </w:r>
      <w:proofErr w:type="gramEnd"/>
      <w:r w:rsidR="00A4241B" w:rsidRPr="00397AE0">
        <w:rPr>
          <w:rFonts w:ascii="Times New Roman" w:hAnsi="Times New Roman" w:cs="Times New Roman"/>
          <w:i/>
          <w:sz w:val="28"/>
          <w:szCs w:val="28"/>
        </w:rPr>
        <w:t xml:space="preserve"> или рабы, или вольноотпущенники и чужестранцы, которые приезжали в тот город, где давались игры</w:t>
      </w:r>
      <w:r w:rsidR="00397AE0" w:rsidRPr="00397AE0"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B34184" w:rsidRPr="00397AE0" w:rsidRDefault="00B34184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7AE0" w:rsidRDefault="00397AE0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промежуток времени, когда представления</w:t>
      </w:r>
      <w:r w:rsidR="00A4241B" w:rsidRPr="00397AE0">
        <w:rPr>
          <w:rFonts w:ascii="Times New Roman" w:hAnsi="Times New Roman" w:cs="Times New Roman"/>
          <w:i/>
          <w:sz w:val="28"/>
          <w:szCs w:val="28"/>
        </w:rPr>
        <w:t xml:space="preserve"> в полдень прекращались,</w:t>
      </w:r>
      <w:r w:rsidR="00B34184">
        <w:rPr>
          <w:rFonts w:ascii="Times New Roman" w:hAnsi="Times New Roman" w:cs="Times New Roman"/>
          <w:i/>
          <w:sz w:val="28"/>
          <w:szCs w:val="28"/>
        </w:rPr>
        <w:t xml:space="preserve"> зрители </w:t>
      </w:r>
      <w:r w:rsidR="00A4241B" w:rsidRPr="00397AE0">
        <w:rPr>
          <w:rFonts w:ascii="Times New Roman" w:hAnsi="Times New Roman" w:cs="Times New Roman"/>
          <w:i/>
          <w:sz w:val="28"/>
          <w:szCs w:val="28"/>
        </w:rPr>
        <w:t>оставляли свои места, чтобы пообедать</w:t>
      </w:r>
      <w:r>
        <w:rPr>
          <w:rFonts w:ascii="Times New Roman" w:hAnsi="Times New Roman" w:cs="Times New Roman"/>
          <w:i/>
          <w:sz w:val="28"/>
          <w:szCs w:val="28"/>
        </w:rPr>
        <w:t xml:space="preserve"> в съестных лавках</w:t>
      </w:r>
      <w:r w:rsidR="00B34184">
        <w:rPr>
          <w:rFonts w:ascii="Times New Roman" w:hAnsi="Times New Roman" w:cs="Times New Roman"/>
          <w:i/>
          <w:sz w:val="28"/>
          <w:szCs w:val="28"/>
        </w:rPr>
        <w:t xml:space="preserve"> или ели то, что принесли с собой</w:t>
      </w:r>
      <w:r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B34184" w:rsidRDefault="00B34184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4184" w:rsidRDefault="00B34184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время проведения игр объявлялось священное перемирие …</w:t>
      </w:r>
    </w:p>
    <w:p w:rsidR="00B34184" w:rsidRDefault="00B34184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4241B" w:rsidRPr="00397AE0" w:rsidRDefault="00A4241B" w:rsidP="00B3418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7AE0">
        <w:rPr>
          <w:rFonts w:ascii="Times New Roman" w:hAnsi="Times New Roman" w:cs="Times New Roman"/>
          <w:i/>
          <w:sz w:val="28"/>
          <w:szCs w:val="28"/>
        </w:rPr>
        <w:t>Скоро начнется охота. Первый акт кровавой охоты составляет бой враждебных зверей …».</w:t>
      </w:r>
    </w:p>
    <w:p w:rsidR="00A4241B" w:rsidRPr="00081D1C" w:rsidRDefault="00A4241B" w:rsidP="00B341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81D1C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081D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97E100" wp14:editId="3B9FA4A0">
            <wp:extent cx="6181725" cy="1533525"/>
            <wp:effectExtent l="0" t="0" r="9525" b="9525"/>
            <wp:docPr id="2" name="Рисунок 2" descr="https://fsd.multiurok.ru/html/2018/01/10/s_5a561caf88360/793102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01/10/s_5a561caf88360/793102_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96" w:rsidRDefault="00C74A96" w:rsidP="00A4241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C7794" w:rsidRDefault="00A4241B" w:rsidP="00C74A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81D1C">
        <w:rPr>
          <w:color w:val="000000"/>
          <w:sz w:val="28"/>
          <w:szCs w:val="28"/>
        </w:rPr>
        <w:t>Ответ: ________________</w:t>
      </w:r>
      <w:r w:rsidR="00C74A96">
        <w:rPr>
          <w:color w:val="000000"/>
          <w:sz w:val="28"/>
          <w:szCs w:val="28"/>
        </w:rPr>
        <w:t>____________________________________</w:t>
      </w:r>
    </w:p>
    <w:p w:rsidR="00C74A96" w:rsidRPr="00C74A96" w:rsidRDefault="00C74A96" w:rsidP="00C74A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4241B" w:rsidRPr="00081D1C" w:rsidRDefault="00A4241B" w:rsidP="00A4241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0F0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 xml:space="preserve">Задание № 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>4</w:t>
      </w:r>
      <w:r w:rsidRPr="00040F0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>.</w:t>
      </w:r>
      <w:r w:rsidRPr="00081D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Исправьте ошибки в тексте и запишите правильные ответы в таблицу </w:t>
      </w:r>
      <w:r w:rsidRPr="00081D1C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(1 балл за каждый правильный ответ, максимальное количество –10 баллов):</w:t>
      </w:r>
    </w:p>
    <w:p w:rsidR="00A4241B" w:rsidRPr="00081D1C" w:rsidRDefault="00A4241B" w:rsidP="00A4241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1D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Уже в древности в Китае были сделаны важные для истории человечества изобретения: хлопковые ткани, компас, посуда из стекла. Китайские мудрецы записывали свои изречения на листах папируса. Самый знаменитый китайский мудрец – Хаммурапи – оставил целую библиотеку глиняных книг. Тексты были записаны, как и во всем Китае, особыми клинописными знаками.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A4241B" w:rsidRPr="00081D1C" w:rsidTr="004F1E59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241B" w:rsidRPr="00AC7794" w:rsidRDefault="00A4241B" w:rsidP="004F1E59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77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Ошибки в тексте (фрагмент)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241B" w:rsidRPr="00AC7794" w:rsidRDefault="00A4241B" w:rsidP="004F1E59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77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Правильный ответ</w:t>
            </w:r>
          </w:p>
        </w:tc>
      </w:tr>
      <w:tr w:rsidR="00A4241B" w:rsidRPr="00081D1C" w:rsidTr="004F1E59">
        <w:trPr>
          <w:trHeight w:val="315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241B" w:rsidRPr="00081D1C" w:rsidTr="004F1E59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241B" w:rsidRPr="00081D1C" w:rsidTr="004F1E59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241B" w:rsidRPr="00081D1C" w:rsidTr="004F1E59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241B" w:rsidRPr="00081D1C" w:rsidRDefault="00A4241B" w:rsidP="004F1E59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4241B" w:rsidRDefault="00A4241B" w:rsidP="000D7B1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0D7B1E" w:rsidRPr="00081D1C" w:rsidRDefault="00521411" w:rsidP="000D7B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1D1C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Задание № 5</w:t>
      </w:r>
      <w:r w:rsidR="000D7B1E" w:rsidRPr="00081D1C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Прочит</w:t>
      </w:r>
      <w:r w:rsidR="00A4241B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айте текст и ответьте на вопрос.</w:t>
      </w:r>
      <w:r w:rsidR="00A4241B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="000D7B1E" w:rsidRPr="00081D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Start"/>
      <w:r w:rsidR="00A4241B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Правильный</w:t>
      </w:r>
      <w:proofErr w:type="gramEnd"/>
      <w:r w:rsidR="00A4241B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ответ-5</w:t>
      </w:r>
      <w:r w:rsidR="00723CAD" w:rsidRPr="00081D1C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D7B1E" w:rsidRPr="00081D1C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б</w:t>
      </w:r>
      <w:r w:rsidR="00723CAD" w:rsidRPr="00081D1C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аллов</w:t>
      </w:r>
      <w:r w:rsidR="000D7B1E" w:rsidRPr="00081D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0D7B1E" w:rsidRPr="00081D1C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0D7B1E" w:rsidRDefault="000D7B1E" w:rsidP="00A558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81D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Византийский историк VI в. писал: </w:t>
      </w:r>
      <w:r w:rsidRPr="00A5584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«Их никоим образом нельзя склонить к рабству или подчинению в собственной стране. Они многочисленны, выносливы, легко переносят жар, холод, дождь, недостаток в пище. К прибывающим к ним иноземцам относятся они ласково и охраняют их, в случае надобности… Необходимые для них вещи они зарывают в тайниках, ничем лишним открыто не владеют…»</w:t>
      </w:r>
    </w:p>
    <w:p w:rsidR="00A4241B" w:rsidRPr="00A5584E" w:rsidRDefault="0008474D" w:rsidP="00A558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81D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каком народе пишет Византийский историк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0D7B1E" w:rsidRPr="00081D1C" w:rsidRDefault="0008474D" w:rsidP="00A558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Ответ:________________</w:t>
      </w:r>
    </w:p>
    <w:p w:rsidR="00A4241B" w:rsidRDefault="00A4241B" w:rsidP="00521411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A4241B" w:rsidRPr="00081D1C" w:rsidRDefault="00A4241B" w:rsidP="00A424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41B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Задание № 6.</w:t>
      </w:r>
      <w:r w:rsidRPr="00A424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Прочитайте отрывок из исторического источника и определите, к какому событию он относится, с именем какого правителя связан.</w:t>
      </w:r>
      <w:r w:rsidRPr="00A4241B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81D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Start"/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Правильный</w:t>
      </w:r>
      <w:proofErr w:type="gramEnd"/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ответ-5</w:t>
      </w:r>
      <w:r w:rsidRPr="00081D1C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баллов</w:t>
      </w:r>
      <w:r w:rsidRPr="00081D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Pr="00081D1C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A4241B" w:rsidRPr="00A4241B" w:rsidRDefault="00A4241B" w:rsidP="00A4241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4241B" w:rsidRDefault="00A4241B" w:rsidP="00A424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A4241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lastRenderedPageBreak/>
        <w:t xml:space="preserve">«Когда же шёл князь назад, - поразмыслив, сказал своей дружине: «Идите с данью домой, а я возвращусь и похожу ещё». И отпустил дружину свою домой, а сам с малой частью дружины вернулся, желая большего богатства. Древляне же, услышав, что идет снова, держали совет с князем своим </w:t>
      </w:r>
      <w:proofErr w:type="gramStart"/>
      <w:r w:rsidRPr="00A4241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Малом</w:t>
      </w:r>
      <w:proofErr w:type="gramEnd"/>
      <w:r w:rsidRPr="00A4241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: «Если повадится волк к овцам, то вынесет все стадо, пока не убьют его; так и этот: если не убьем его, то всех нас погубит».</w:t>
      </w:r>
    </w:p>
    <w:p w:rsidR="0008474D" w:rsidRDefault="0008474D" w:rsidP="0008474D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Ответ: </w:t>
      </w:r>
    </w:p>
    <w:p w:rsidR="00A4241B" w:rsidRPr="00A4241B" w:rsidRDefault="0008474D" w:rsidP="00A4241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 каком событии пишет </w:t>
      </w:r>
      <w:r w:rsidRPr="00A4241B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летописец?</w:t>
      </w:r>
      <w:r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____________________________</w:t>
      </w:r>
    </w:p>
    <w:p w:rsidR="0008474D" w:rsidRDefault="0008474D" w:rsidP="00521411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4241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Как имя правителя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?_____________________________________</w:t>
      </w:r>
    </w:p>
    <w:p w:rsidR="00A4241B" w:rsidRPr="0008474D" w:rsidRDefault="0008474D" w:rsidP="00521411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</w:p>
    <w:p w:rsidR="0008474D" w:rsidRPr="00081D1C" w:rsidRDefault="0008474D" w:rsidP="000847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9"/>
          <w:b/>
          <w:bCs/>
          <w:color w:val="000000"/>
          <w:sz w:val="28"/>
          <w:szCs w:val="28"/>
        </w:rPr>
        <w:t>7</w:t>
      </w:r>
      <w:r w:rsidR="00A4241B" w:rsidRPr="00A4241B"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>. Расположите события в хронологической последовательности</w:t>
      </w: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81D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Start"/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Правильный</w:t>
      </w:r>
      <w:proofErr w:type="gramEnd"/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ответ-4</w:t>
      </w:r>
      <w:r w:rsidRPr="00081D1C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б</w:t>
      </w:r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алла</w:t>
      </w:r>
      <w:r w:rsidRPr="00081D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Pr="00081D1C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A4241B" w:rsidRPr="00A4241B" w:rsidRDefault="00A4241B" w:rsidP="00A424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4241B" w:rsidRPr="00A4241B" w:rsidRDefault="00A4241B" w:rsidP="00A424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241B">
        <w:rPr>
          <w:rStyle w:val="c1"/>
          <w:color w:val="000000"/>
          <w:sz w:val="28"/>
          <w:szCs w:val="28"/>
        </w:rPr>
        <w:t>А. Крещение Руси</w:t>
      </w:r>
    </w:p>
    <w:p w:rsidR="00A4241B" w:rsidRPr="00A4241B" w:rsidRDefault="00A4241B" w:rsidP="00A424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241B">
        <w:rPr>
          <w:rStyle w:val="c1"/>
          <w:color w:val="000000"/>
          <w:sz w:val="28"/>
          <w:szCs w:val="28"/>
        </w:rPr>
        <w:t>Б. Призвание варягов</w:t>
      </w:r>
    </w:p>
    <w:p w:rsidR="00A4241B" w:rsidRPr="00A4241B" w:rsidRDefault="00A4241B" w:rsidP="00A424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241B">
        <w:rPr>
          <w:rStyle w:val="c1"/>
          <w:color w:val="000000"/>
          <w:sz w:val="28"/>
          <w:szCs w:val="28"/>
        </w:rPr>
        <w:t>В. Поход Олега на Киев</w:t>
      </w:r>
    </w:p>
    <w:p w:rsidR="0008474D" w:rsidRPr="00A4241B" w:rsidRDefault="00A4241B" w:rsidP="00A424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241B">
        <w:rPr>
          <w:rStyle w:val="c1"/>
          <w:color w:val="000000"/>
          <w:sz w:val="28"/>
          <w:szCs w:val="28"/>
        </w:rPr>
        <w:t>Г. Создание свода Древнерусских законов «</w:t>
      </w:r>
      <w:proofErr w:type="gramStart"/>
      <w:r w:rsidRPr="00A4241B">
        <w:rPr>
          <w:rStyle w:val="c1"/>
          <w:color w:val="000000"/>
          <w:sz w:val="28"/>
          <w:szCs w:val="28"/>
        </w:rPr>
        <w:t>Русская</w:t>
      </w:r>
      <w:proofErr w:type="gramEnd"/>
      <w:r w:rsidRPr="00A4241B">
        <w:rPr>
          <w:rStyle w:val="c1"/>
          <w:color w:val="000000"/>
          <w:sz w:val="28"/>
          <w:szCs w:val="28"/>
        </w:rPr>
        <w:t xml:space="preserve"> Правда»</w:t>
      </w:r>
    </w:p>
    <w:p w:rsidR="00A4241B" w:rsidRPr="0008474D" w:rsidRDefault="0008474D" w:rsidP="00521411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08474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Ответ: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______________________________________</w:t>
      </w:r>
    </w:p>
    <w:p w:rsidR="00A4241B" w:rsidRDefault="00A4241B" w:rsidP="00521411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040F0B" w:rsidRDefault="00040F0B" w:rsidP="00AC779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0F0B" w:rsidRDefault="00040F0B" w:rsidP="00A542F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040F0B" w:rsidSect="004C1B7C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7F" w:rsidRDefault="0018667F" w:rsidP="00E15EF5">
      <w:pPr>
        <w:spacing w:after="0" w:line="240" w:lineRule="auto"/>
      </w:pPr>
      <w:r>
        <w:separator/>
      </w:r>
    </w:p>
  </w:endnote>
  <w:endnote w:type="continuationSeparator" w:id="0">
    <w:p w:rsidR="0018667F" w:rsidRDefault="0018667F" w:rsidP="00E15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9833484"/>
      <w:docPartObj>
        <w:docPartGallery w:val="Page Numbers (Bottom of Page)"/>
        <w:docPartUnique/>
      </w:docPartObj>
    </w:sdtPr>
    <w:sdtEndPr/>
    <w:sdtContent>
      <w:p w:rsidR="00E15EF5" w:rsidRDefault="00E15EF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B7C">
          <w:rPr>
            <w:noProof/>
          </w:rPr>
          <w:t>5</w:t>
        </w:r>
        <w:r>
          <w:fldChar w:fldCharType="end"/>
        </w:r>
      </w:p>
    </w:sdtContent>
  </w:sdt>
  <w:p w:rsidR="00E15EF5" w:rsidRDefault="00E15EF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7F" w:rsidRDefault="0018667F" w:rsidP="00E15EF5">
      <w:pPr>
        <w:spacing w:after="0" w:line="240" w:lineRule="auto"/>
      </w:pPr>
      <w:r>
        <w:separator/>
      </w:r>
    </w:p>
  </w:footnote>
  <w:footnote w:type="continuationSeparator" w:id="0">
    <w:p w:rsidR="0018667F" w:rsidRDefault="0018667F" w:rsidP="00E15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7B9"/>
    <w:rsid w:val="00040F0B"/>
    <w:rsid w:val="00081D1C"/>
    <w:rsid w:val="0008474D"/>
    <w:rsid w:val="000D7B1E"/>
    <w:rsid w:val="000E7DBD"/>
    <w:rsid w:val="0018667F"/>
    <w:rsid w:val="00397AE0"/>
    <w:rsid w:val="004053DD"/>
    <w:rsid w:val="004A53DB"/>
    <w:rsid w:val="004C1B7C"/>
    <w:rsid w:val="00521411"/>
    <w:rsid w:val="005D0E32"/>
    <w:rsid w:val="00723CAD"/>
    <w:rsid w:val="00806137"/>
    <w:rsid w:val="00944D45"/>
    <w:rsid w:val="00A4241B"/>
    <w:rsid w:val="00A542F3"/>
    <w:rsid w:val="00A5584E"/>
    <w:rsid w:val="00A64123"/>
    <w:rsid w:val="00AC7794"/>
    <w:rsid w:val="00AE67B9"/>
    <w:rsid w:val="00B34184"/>
    <w:rsid w:val="00B63F6F"/>
    <w:rsid w:val="00BF0859"/>
    <w:rsid w:val="00C74A96"/>
    <w:rsid w:val="00CB2B10"/>
    <w:rsid w:val="00CB60AB"/>
    <w:rsid w:val="00D43E0E"/>
    <w:rsid w:val="00D92CBF"/>
    <w:rsid w:val="00DE3F0C"/>
    <w:rsid w:val="00E15EF5"/>
    <w:rsid w:val="00E87FFB"/>
    <w:rsid w:val="00F6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53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A53DB"/>
    <w:pPr>
      <w:spacing w:after="0" w:line="240" w:lineRule="auto"/>
    </w:pPr>
  </w:style>
  <w:style w:type="table" w:styleId="a5">
    <w:name w:val="Table Grid"/>
    <w:basedOn w:val="a1"/>
    <w:uiPriority w:val="59"/>
    <w:rsid w:val="00405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52141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21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411"/>
    <w:rPr>
      <w:rFonts w:ascii="Tahoma" w:eastAsia="Calibri" w:hAnsi="Tahoma" w:cs="Tahoma"/>
      <w:sz w:val="16"/>
      <w:szCs w:val="16"/>
    </w:rPr>
  </w:style>
  <w:style w:type="paragraph" w:customStyle="1" w:styleId="c2">
    <w:name w:val="c2"/>
    <w:basedOn w:val="a"/>
    <w:rsid w:val="00A424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A4241B"/>
  </w:style>
  <w:style w:type="character" w:customStyle="1" w:styleId="c1">
    <w:name w:val="c1"/>
    <w:basedOn w:val="a0"/>
    <w:rsid w:val="00A4241B"/>
  </w:style>
  <w:style w:type="paragraph" w:styleId="a9">
    <w:name w:val="header"/>
    <w:basedOn w:val="a"/>
    <w:link w:val="aa"/>
    <w:uiPriority w:val="99"/>
    <w:unhideWhenUsed/>
    <w:rsid w:val="00E15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15EF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15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15EF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53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A53DB"/>
    <w:pPr>
      <w:spacing w:after="0" w:line="240" w:lineRule="auto"/>
    </w:pPr>
  </w:style>
  <w:style w:type="table" w:styleId="a5">
    <w:name w:val="Table Grid"/>
    <w:basedOn w:val="a1"/>
    <w:uiPriority w:val="59"/>
    <w:rsid w:val="00405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52141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21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411"/>
    <w:rPr>
      <w:rFonts w:ascii="Tahoma" w:eastAsia="Calibri" w:hAnsi="Tahoma" w:cs="Tahoma"/>
      <w:sz w:val="16"/>
      <w:szCs w:val="16"/>
    </w:rPr>
  </w:style>
  <w:style w:type="paragraph" w:customStyle="1" w:styleId="c2">
    <w:name w:val="c2"/>
    <w:basedOn w:val="a"/>
    <w:rsid w:val="00A424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A4241B"/>
  </w:style>
  <w:style w:type="character" w:customStyle="1" w:styleId="c1">
    <w:name w:val="c1"/>
    <w:basedOn w:val="a0"/>
    <w:rsid w:val="00A4241B"/>
  </w:style>
  <w:style w:type="paragraph" w:styleId="a9">
    <w:name w:val="header"/>
    <w:basedOn w:val="a"/>
    <w:link w:val="aa"/>
    <w:uiPriority w:val="99"/>
    <w:unhideWhenUsed/>
    <w:rsid w:val="00E15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15EF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15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15E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2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2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13237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67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01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5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</dc:creator>
  <cp:keywords/>
  <dc:description/>
  <cp:lastModifiedBy>User</cp:lastModifiedBy>
  <cp:revision>14</cp:revision>
  <dcterms:created xsi:type="dcterms:W3CDTF">2019-09-09T15:09:00Z</dcterms:created>
  <dcterms:modified xsi:type="dcterms:W3CDTF">2021-09-20T11:49:00Z</dcterms:modified>
</cp:coreProperties>
</file>